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46E33" w:rsidRDefault="00315BBB">
      <w:pPr>
        <w:spacing w:before="240" w:line="360" w:lineRule="auto"/>
        <w:rPr>
          <w:b/>
          <w:sz w:val="26"/>
          <w:szCs w:val="26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28"/>
          <w:szCs w:val="28"/>
        </w:rPr>
        <w:t>Nr ucznia w dzienniku …………..</w:t>
      </w:r>
    </w:p>
    <w:p w14:paraId="00000002" w14:textId="77777777" w:rsidR="00D46E33" w:rsidRDefault="00315BBB">
      <w:pPr>
        <w:spacing w:before="240" w:after="240"/>
        <w:jc w:val="both"/>
        <w:rPr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Należy zwrócić uwagę na czystość i estetykę zwracanych książek. Uczeń jest zobowiązany do wyprostowania pogiętych kartek, sklejenia rozdarć, wklejenia wypadających stron i przetarcia okładek wilgotną ściereczką.</w:t>
      </w:r>
    </w:p>
    <w:p w14:paraId="00000003" w14:textId="39388996" w:rsidR="00D46E33" w:rsidRDefault="00315B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KARTA ZWROTU PODRĘCZNIKÓW,  KSIĄŻEK I  CZASOPISM  WYPOŻYCZONYCH                                  Z</w:t>
      </w:r>
      <w:r w:rsidR="00BB7DE9">
        <w:rPr>
          <w:b/>
          <w:sz w:val="20"/>
          <w:szCs w:val="20"/>
        </w:rPr>
        <w:t xml:space="preserve"> BIBLIOTEKI W ROKU SZKOLNYM 2025/2026</w:t>
      </w:r>
    </w:p>
    <w:p w14:paraId="7CA95EA4" w14:textId="77777777" w:rsidR="00315BBB" w:rsidRDefault="00315BBB">
      <w:pPr>
        <w:jc w:val="center"/>
        <w:rPr>
          <w:b/>
          <w:sz w:val="20"/>
          <w:szCs w:val="20"/>
        </w:rPr>
      </w:pPr>
    </w:p>
    <w:p w14:paraId="08A0BF2E" w14:textId="77777777" w:rsidR="00315BBB" w:rsidRDefault="00315BBB">
      <w:pPr>
        <w:jc w:val="center"/>
        <w:rPr>
          <w:b/>
          <w:sz w:val="20"/>
          <w:szCs w:val="20"/>
        </w:rPr>
      </w:pPr>
    </w:p>
    <w:p w14:paraId="00000004" w14:textId="77777777" w:rsidR="00D46E33" w:rsidRDefault="00315B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 i nazwisko - ………………………………………………..     </w:t>
      </w:r>
    </w:p>
    <w:p w14:paraId="00000005" w14:textId="19D2F618" w:rsidR="00D46E33" w:rsidRDefault="00315BBB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Klasa - ……………………………………………………………                </w:t>
      </w:r>
    </w:p>
    <w:p w14:paraId="00000006" w14:textId="77777777" w:rsidR="00D46E33" w:rsidRDefault="00315BBB">
      <w:pPr>
        <w:spacing w:before="240" w:line="360" w:lineRule="auto"/>
        <w:rPr>
          <w:b/>
        </w:rPr>
      </w:pPr>
      <w:r>
        <w:rPr>
          <w:b/>
        </w:rPr>
        <w:t>Tytuł podręcznika,  książki lub czasopisma oraz numer inwentarzowy ( znajduje się pod pieczątką biblioteki)</w:t>
      </w:r>
    </w:p>
    <w:p w14:paraId="00000007" w14:textId="30B5AA3B" w:rsidR="00D46E33" w:rsidRDefault="00315BBB">
      <w:pPr>
        <w:spacing w:before="240" w:line="360" w:lineRule="auto"/>
      </w:pPr>
      <w:r>
        <w:t>1. Język polski.</w:t>
      </w:r>
      <w:r w:rsidR="00BB7DE9">
        <w:t xml:space="preserve">- nr </w:t>
      </w:r>
      <w:r>
        <w:t xml:space="preserve"> </w:t>
      </w:r>
      <w:r w:rsidR="00BB7DE9">
        <w:t xml:space="preserve"> </w:t>
      </w:r>
      <w:r>
        <w:t>……………………………………………………………………..</w:t>
      </w:r>
      <w:r w:rsidR="00BB7DE9">
        <w:t>...............</w:t>
      </w:r>
      <w:r>
        <w:t xml:space="preserve">                                                                                        </w:t>
      </w:r>
      <w:r w:rsidR="00BB7DE9">
        <w:t xml:space="preserve">2. Język angielski - </w:t>
      </w:r>
      <w:r>
        <w:t xml:space="preserve"> nr  ……………………………………………………………………….</w:t>
      </w:r>
      <w:r w:rsidR="00BB7DE9">
        <w:t>.......</w:t>
      </w:r>
      <w:bookmarkStart w:id="0" w:name="_GoBack"/>
      <w:bookmarkEnd w:id="0"/>
      <w:r>
        <w:t xml:space="preserve">                                                                      </w:t>
      </w:r>
      <w:r w:rsidR="00BB7DE9">
        <w:t xml:space="preserve">                               3</w:t>
      </w:r>
      <w:r>
        <w:t xml:space="preserve">. Język niemiecki - nr …………………………………………………………………………….. </w:t>
      </w:r>
      <w:r w:rsidR="00BB7DE9">
        <w:t>.</w:t>
      </w:r>
      <w:r>
        <w:t xml:space="preserve">                                                                                   </w:t>
      </w:r>
      <w:r w:rsidR="00BB7DE9">
        <w:t xml:space="preserve">                               4</w:t>
      </w:r>
      <w:r>
        <w:t>. Historia -   nr …………………………………………………………………………………….</w:t>
      </w:r>
      <w:r w:rsidR="00BB7DE9">
        <w:t>..</w:t>
      </w:r>
      <w:r>
        <w:t xml:space="preserve">                                                                                                  </w:t>
      </w:r>
      <w:r w:rsidR="00BB7DE9">
        <w:t xml:space="preserve">                               5</w:t>
      </w:r>
      <w:r>
        <w:t xml:space="preserve">. WOS -      nr ……………………………………………………………………………………. </w:t>
      </w:r>
      <w:r w:rsidR="00BB7DE9">
        <w:t>..</w:t>
      </w:r>
      <w:r>
        <w:t xml:space="preserve">                                                                                                                                </w:t>
      </w:r>
      <w:r w:rsidR="00BB7DE9">
        <w:t xml:space="preserve">     6</w:t>
      </w:r>
      <w:r>
        <w:t xml:space="preserve">. Matematyka -    nr ………………………………………………………………………………. </w:t>
      </w:r>
      <w:r w:rsidR="00BB7DE9">
        <w:t>..</w:t>
      </w:r>
      <w:r>
        <w:t xml:space="preserve">                                                                                          </w:t>
      </w:r>
      <w:r w:rsidR="00BB7DE9">
        <w:t xml:space="preserve">                               7</w:t>
      </w:r>
      <w:r>
        <w:t>. Biologia / Przyroda -   nr ……………….. ………………………………………………………</w:t>
      </w:r>
      <w:r w:rsidR="00BB7DE9">
        <w:t>..</w:t>
      </w:r>
      <w:r>
        <w:t xml:space="preserve">                                                                          </w:t>
      </w:r>
      <w:r w:rsidR="00BB7DE9">
        <w:t xml:space="preserve">                               8</w:t>
      </w:r>
      <w:r>
        <w:t xml:space="preserve">. Geografia -    nr …………………… …………………………………………………….. …… </w:t>
      </w:r>
      <w:r w:rsidR="00BB7DE9">
        <w:t>...</w:t>
      </w:r>
      <w:r>
        <w:t xml:space="preserve">                                                                                                               </w:t>
      </w:r>
      <w:r w:rsidR="00BB7DE9">
        <w:t xml:space="preserve">             9</w:t>
      </w:r>
      <w:r>
        <w:t xml:space="preserve">. Fizyka  -   nr ………………….. ……………………………………………………………. </w:t>
      </w:r>
      <w:r w:rsidR="00BB7DE9">
        <w:t>........</w:t>
      </w:r>
      <w:r>
        <w:t xml:space="preserve">                                                                                                              </w:t>
      </w:r>
      <w:r w:rsidR="00BB7DE9">
        <w:t xml:space="preserve">                              10</w:t>
      </w:r>
      <w:r>
        <w:t xml:space="preserve">. Chemia -   nr ………………………………………………………………………………….. </w:t>
      </w:r>
      <w:r w:rsidR="00BB7DE9">
        <w:t>....</w:t>
      </w:r>
      <w:r>
        <w:t xml:space="preserve">                                                                                                               </w:t>
      </w:r>
      <w:r w:rsidR="00BB7DE9">
        <w:t xml:space="preserve">                              11</w:t>
      </w:r>
      <w:r>
        <w:t xml:space="preserve">. Informatyka -   nr ………………………………………………………………………………. </w:t>
      </w:r>
      <w:r w:rsidR="00BB7DE9">
        <w:t>...</w:t>
      </w:r>
      <w:r>
        <w:t xml:space="preserve">                                                                                       </w:t>
      </w:r>
      <w:r w:rsidR="00BB7DE9">
        <w:t xml:space="preserve">                              12</w:t>
      </w:r>
      <w:r>
        <w:t>. Muzyka - nr ……………………………………………………</w:t>
      </w:r>
      <w:r w:rsidR="00BB7DE9">
        <w:t>…………………………………                 13</w:t>
      </w:r>
      <w:r>
        <w:t>. Plastyka - nr ……………………</w:t>
      </w:r>
      <w:r w:rsidR="00BB7DE9">
        <w:t>………………………………………………………………. ...    14</w:t>
      </w:r>
      <w:r>
        <w:t>. Technika - nr …………………………………………………………………………………….</w:t>
      </w:r>
      <w:r w:rsidR="00BB7DE9">
        <w:t>...</w:t>
      </w:r>
      <w:r>
        <w:t xml:space="preserve"> </w:t>
      </w:r>
      <w:r w:rsidR="00BB7DE9">
        <w:t>15. Edukacja dla bezpieczeństwa  - nr ......................................................................................</w:t>
      </w:r>
      <w:r>
        <w:t xml:space="preserve">                   </w:t>
      </w:r>
    </w:p>
    <w:p w14:paraId="00000008" w14:textId="77777777" w:rsidR="00D46E33" w:rsidRDefault="00315BBB">
      <w:pPr>
        <w:spacing w:before="240" w:line="360" w:lineRule="auto"/>
      </w:pPr>
      <w:r>
        <w:rPr>
          <w:b/>
        </w:rPr>
        <w:t xml:space="preserve">  Inne książki / czasopisma wypożyczone z biblioteki :       </w:t>
      </w:r>
      <w:r>
        <w:t xml:space="preserve">                                                                                         1. ……………………………………………………………………………………………………… 2. ……………………………………………………………………………………………………… 3. ……………………………………………………………………………………………………… 4. ………………………………………………………………………………………………………</w:t>
      </w:r>
    </w:p>
    <w:p w14:paraId="00000009" w14:textId="77777777" w:rsidR="00D46E33" w:rsidRDefault="00315BBB">
      <w:pPr>
        <w:spacing w:before="240" w:line="360" w:lineRule="auto"/>
        <w:rPr>
          <w:b/>
        </w:rPr>
      </w:pPr>
      <w:r>
        <w:t xml:space="preserve">                                                                                                     podpis rodzica/ucznia    </w:t>
      </w:r>
      <w:r>
        <w:rPr>
          <w:b/>
        </w:rPr>
        <w:t xml:space="preserve">UWAGA !                                                                                                                                                                * Na kartę zwrotu należy wpisać </w:t>
      </w:r>
      <w:r>
        <w:rPr>
          <w:b/>
          <w:u w:val="single"/>
        </w:rPr>
        <w:t>WSZYSTKIE</w:t>
      </w:r>
      <w:r>
        <w:rPr>
          <w:b/>
        </w:rPr>
        <w:t xml:space="preserve"> wypożyczone podręczniki, książki                             i czasopisma. </w:t>
      </w:r>
    </w:p>
    <w:p w14:paraId="0000000A" w14:textId="77777777" w:rsidR="00D46E33" w:rsidRDefault="00315BBB">
      <w:pPr>
        <w:spacing w:before="240" w:line="360" w:lineRule="auto"/>
      </w:pPr>
      <w:r>
        <w:rPr>
          <w:b/>
        </w:rPr>
        <w:t xml:space="preserve">*Karta zwrotu może być wykonana odręcznie.  </w:t>
      </w:r>
    </w:p>
    <w:sectPr w:rsidR="00D46E33">
      <w:pgSz w:w="11909" w:h="16834"/>
      <w:pgMar w:top="425" w:right="1440" w:bottom="40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46E33"/>
    <w:rsid w:val="00315BBB"/>
    <w:rsid w:val="00BB7DE9"/>
    <w:rsid w:val="00D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2025-05-16T09:24:00Z</dcterms:created>
  <dcterms:modified xsi:type="dcterms:W3CDTF">2026-05-22T08:24:00Z</dcterms:modified>
</cp:coreProperties>
</file>